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B0" w:rsidRDefault="00ED35B0" w:rsidP="00ED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ED35B0" w:rsidRDefault="00ED35B0" w:rsidP="00ED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ED35B0" w:rsidRDefault="00ED35B0" w:rsidP="00ED3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D35B0" w:rsidRDefault="00ED35B0" w:rsidP="00ED3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D35B0" w:rsidRDefault="00ED35B0" w:rsidP="00ED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ED35B0" w:rsidRDefault="00ED35B0" w:rsidP="00ED35B0">
      <w:pPr>
        <w:rPr>
          <w:rFonts w:ascii="Times New Roman" w:hAnsi="Times New Roman" w:cs="Times New Roman"/>
          <w:sz w:val="24"/>
          <w:szCs w:val="24"/>
        </w:rPr>
      </w:pPr>
    </w:p>
    <w:p w:rsidR="00ED35B0" w:rsidRDefault="00ED35B0" w:rsidP="00ED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prirode i biologije</w:t>
      </w:r>
      <w:r>
        <w:rPr>
          <w:rFonts w:ascii="Times New Roman" w:hAnsi="Times New Roman" w:cs="Times New Roman"/>
          <w:sz w:val="24"/>
          <w:szCs w:val="24"/>
        </w:rPr>
        <w:t>, na neodređeno nepuno radno vrijeme za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sati tjednog radnog vremena, 1 izvršitelj,</w:t>
      </w:r>
    </w:p>
    <w:p w:rsidR="00ED35B0" w:rsidRPr="00720537" w:rsidRDefault="00ED35B0" w:rsidP="00ED35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ED35B0" w:rsidRDefault="00ED35B0" w:rsidP="00ED35B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prirode i biologije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44">
        <w:rPr>
          <w:rFonts w:ascii="Times New Roman" w:hAnsi="Times New Roman" w:cs="Times New Roman"/>
          <w:sz w:val="24"/>
          <w:szCs w:val="24"/>
        </w:rPr>
        <w:t xml:space="preserve">prirode i biologije izabrana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91F44">
        <w:rPr>
          <w:rFonts w:ascii="Times New Roman" w:hAnsi="Times New Roman" w:cs="Times New Roman"/>
          <w:sz w:val="24"/>
          <w:szCs w:val="24"/>
        </w:rPr>
        <w:t xml:space="preserve">Maja Strahija. </w:t>
      </w:r>
      <w:bookmarkStart w:id="0" w:name="_GoBack"/>
      <w:bookmarkEnd w:id="0"/>
    </w:p>
    <w:p w:rsidR="00ED35B0" w:rsidRDefault="00ED35B0" w:rsidP="00ED3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D35B0" w:rsidRDefault="00ED35B0" w:rsidP="00ED3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D35B0" w:rsidRDefault="00ED35B0" w:rsidP="00ED3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D35B0" w:rsidRDefault="00ED35B0" w:rsidP="00ED35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ED35B0" w:rsidRDefault="00ED35B0" w:rsidP="00ED3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0"/>
    <w:rsid w:val="00A3580F"/>
    <w:rsid w:val="00ED35B0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3F5"/>
  <w15:chartTrackingRefBased/>
  <w15:docId w15:val="{BDC260B8-A020-4177-B208-A05732C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5B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2019-11-13T11:52:00Z</dcterms:created>
  <dcterms:modified xsi:type="dcterms:W3CDTF">2019-11-13T12:07:00Z</dcterms:modified>
</cp:coreProperties>
</file>